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4" w:rsidRPr="00F91DA4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D2F14" w:rsidRDefault="002D2F14" w:rsidP="001D29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D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299D">
        <w:rPr>
          <w:rFonts w:ascii="Times New Roman" w:hAnsi="Times New Roman" w:cs="Times New Roman"/>
          <w:sz w:val="28"/>
          <w:szCs w:val="28"/>
        </w:rPr>
        <w:t>Умелые руки</w:t>
      </w:r>
      <w:r>
        <w:rPr>
          <w:rFonts w:ascii="Times New Roman" w:hAnsi="Times New Roman" w:cs="Times New Roman"/>
          <w:sz w:val="28"/>
          <w:szCs w:val="28"/>
        </w:rPr>
        <w:t xml:space="preserve">»  имеет </w:t>
      </w:r>
      <w:r w:rsidR="001D299D">
        <w:rPr>
          <w:rFonts w:ascii="Times New Roman" w:hAnsi="Times New Roman" w:cs="Times New Roman"/>
          <w:sz w:val="28"/>
          <w:szCs w:val="28"/>
        </w:rPr>
        <w:t>художественную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направленность,</w:t>
      </w:r>
      <w:r w:rsidRPr="00F9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DA4">
        <w:rPr>
          <w:rFonts w:ascii="Times New Roman" w:hAnsi="Times New Roman" w:cs="Times New Roman"/>
          <w:sz w:val="28"/>
          <w:szCs w:val="28"/>
        </w:rPr>
        <w:t xml:space="preserve"> нацелена </w:t>
      </w:r>
      <w:r w:rsidRPr="005D2FD4">
        <w:rPr>
          <w:rFonts w:ascii="Times New Roman" w:hAnsi="Times New Roman" w:cs="Times New Roman"/>
          <w:sz w:val="28"/>
          <w:szCs w:val="28"/>
        </w:rPr>
        <w:t xml:space="preserve">на  </w:t>
      </w:r>
      <w:r w:rsidR="001D299D" w:rsidRPr="00FB4889">
        <w:rPr>
          <w:rFonts w:ascii="Times New Roman" w:hAnsi="Times New Roman"/>
          <w:sz w:val="28"/>
          <w:szCs w:val="28"/>
        </w:rPr>
        <w:t xml:space="preserve"> расширение и углубление знаний с установкой на поисковую деятельность, развития у детей художественного вкуса, интереса к искусству своего народа, его истории и традициям, для профессиональной ориентации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99D" w:rsidRPr="00FB4889" w:rsidRDefault="002D2F14" w:rsidP="001D299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D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в рамках программы </w:t>
      </w:r>
      <w:r w:rsidR="001D299D">
        <w:rPr>
          <w:rFonts w:ascii="Times New Roman" w:hAnsi="Times New Roman"/>
          <w:sz w:val="28"/>
          <w:szCs w:val="28"/>
        </w:rPr>
        <w:t>дают возможность детям освоить основы</w:t>
      </w:r>
      <w:r w:rsidR="001D299D" w:rsidRPr="00FB4889">
        <w:rPr>
          <w:rFonts w:ascii="Times New Roman" w:hAnsi="Times New Roman"/>
          <w:sz w:val="28"/>
          <w:szCs w:val="28"/>
        </w:rPr>
        <w:t xml:space="preserve"> традиционн</w:t>
      </w:r>
      <w:r w:rsidR="001D299D">
        <w:rPr>
          <w:rFonts w:ascii="Times New Roman" w:hAnsi="Times New Roman"/>
          <w:sz w:val="28"/>
          <w:szCs w:val="28"/>
        </w:rPr>
        <w:t>ых</w:t>
      </w:r>
      <w:r w:rsidR="001D299D" w:rsidRPr="00FB4889">
        <w:rPr>
          <w:rFonts w:ascii="Times New Roman" w:hAnsi="Times New Roman"/>
          <w:sz w:val="28"/>
          <w:szCs w:val="28"/>
        </w:rPr>
        <w:t xml:space="preserve"> вид</w:t>
      </w:r>
      <w:r w:rsidR="001D299D">
        <w:rPr>
          <w:rFonts w:ascii="Times New Roman" w:hAnsi="Times New Roman"/>
          <w:sz w:val="28"/>
          <w:szCs w:val="28"/>
        </w:rPr>
        <w:t>ов</w:t>
      </w:r>
      <w:r w:rsidR="001D299D" w:rsidRPr="00FB4889">
        <w:rPr>
          <w:rFonts w:ascii="Times New Roman" w:hAnsi="Times New Roman"/>
          <w:sz w:val="28"/>
          <w:szCs w:val="28"/>
        </w:rPr>
        <w:t xml:space="preserve"> декоративно-прикладного творчества</w:t>
      </w:r>
      <w:r w:rsidR="001D299D">
        <w:rPr>
          <w:rFonts w:ascii="Times New Roman" w:hAnsi="Times New Roman"/>
          <w:sz w:val="28"/>
          <w:szCs w:val="28"/>
        </w:rPr>
        <w:t>:</w:t>
      </w:r>
      <w:r w:rsidR="001D299D" w:rsidRPr="00FB4889">
        <w:rPr>
          <w:rFonts w:ascii="Times New Roman" w:hAnsi="Times New Roman"/>
          <w:sz w:val="28"/>
          <w:szCs w:val="28"/>
        </w:rPr>
        <w:t xml:space="preserve"> бисероплетени</w:t>
      </w:r>
      <w:r w:rsidR="001D299D">
        <w:rPr>
          <w:rFonts w:ascii="Times New Roman" w:hAnsi="Times New Roman"/>
          <w:sz w:val="28"/>
          <w:szCs w:val="28"/>
        </w:rPr>
        <w:t>я</w:t>
      </w:r>
      <w:r w:rsidR="001D299D" w:rsidRPr="00FB4889">
        <w:rPr>
          <w:rFonts w:ascii="Times New Roman" w:hAnsi="Times New Roman"/>
          <w:sz w:val="28"/>
          <w:szCs w:val="28"/>
        </w:rPr>
        <w:t xml:space="preserve">, </w:t>
      </w:r>
      <w:r w:rsidR="001D299D">
        <w:rPr>
          <w:rFonts w:ascii="Times New Roman" w:hAnsi="Times New Roman"/>
          <w:sz w:val="28"/>
          <w:szCs w:val="28"/>
        </w:rPr>
        <w:t>и</w:t>
      </w:r>
      <w:r w:rsidR="001D299D" w:rsidRPr="00FB4889">
        <w:rPr>
          <w:rFonts w:ascii="Times New Roman" w:hAnsi="Times New Roman"/>
          <w:sz w:val="28"/>
          <w:szCs w:val="28"/>
        </w:rPr>
        <w:t>зготовление объемных композиций с использованием различных материалов.</w:t>
      </w:r>
    </w:p>
    <w:p w:rsidR="001D299D" w:rsidRDefault="001D299D" w:rsidP="001D299D">
      <w:pPr>
        <w:widowControl w:val="0"/>
        <w:overflowPunct w:val="0"/>
        <w:autoSpaceDE w:val="0"/>
        <w:autoSpaceDN w:val="0"/>
        <w:adjustRightInd w:val="0"/>
        <w:spacing w:after="0"/>
        <w:ind w:right="2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Pr="00FB4889">
        <w:rPr>
          <w:rFonts w:ascii="Times New Roman" w:hAnsi="Times New Roman"/>
          <w:sz w:val="28"/>
          <w:szCs w:val="28"/>
        </w:rPr>
        <w:t xml:space="preserve"> сохраняет традиции преемственности поколений, влияет на формирование художественных вкусов. </w:t>
      </w:r>
      <w:r>
        <w:rPr>
          <w:rFonts w:ascii="Times New Roman" w:hAnsi="Times New Roman"/>
          <w:sz w:val="28"/>
          <w:szCs w:val="28"/>
        </w:rPr>
        <w:t xml:space="preserve">Позволяет освоить в кружке различные техники по принципу «от простого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сложному»</w:t>
      </w:r>
      <w:r w:rsidR="006966C7">
        <w:rPr>
          <w:rFonts w:ascii="Times New Roman" w:hAnsi="Times New Roman"/>
          <w:sz w:val="28"/>
          <w:szCs w:val="28"/>
        </w:rPr>
        <w:t xml:space="preserve"> (</w:t>
      </w:r>
      <w:r w:rsidR="006966C7" w:rsidRPr="00FB4889">
        <w:rPr>
          <w:rFonts w:ascii="Times New Roman" w:hAnsi="Times New Roman"/>
          <w:sz w:val="28"/>
          <w:szCs w:val="28"/>
        </w:rPr>
        <w:t>от истории возникновения, изготовления простейших предметов украшения до знакомства с более сложными изделиями индивидуального творческого характера</w:t>
      </w:r>
      <w:r w:rsidR="006966C7">
        <w:rPr>
          <w:rFonts w:ascii="Times New Roman" w:hAnsi="Times New Roman"/>
          <w:sz w:val="28"/>
          <w:szCs w:val="28"/>
        </w:rPr>
        <w:t>)</w:t>
      </w:r>
      <w:r w:rsidR="006966C7" w:rsidRPr="00FB4889">
        <w:rPr>
          <w:rFonts w:ascii="Times New Roman" w:hAnsi="Times New Roman"/>
          <w:sz w:val="28"/>
          <w:szCs w:val="28"/>
        </w:rPr>
        <w:t>.</w:t>
      </w:r>
    </w:p>
    <w:p w:rsidR="001D299D" w:rsidRDefault="001D299D" w:rsidP="001D299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99D" w:rsidRDefault="001D299D" w:rsidP="001D299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14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2D2F14" w:rsidRDefault="002D2F14" w:rsidP="0069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66C7" w:rsidRPr="007F1360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</w:t>
            </w:r>
            <w:r w:rsidR="006966C7">
              <w:rPr>
                <w:rFonts w:ascii="Times New Roman" w:hAnsi="Times New Roman"/>
                <w:sz w:val="28"/>
                <w:szCs w:val="28"/>
              </w:rPr>
              <w:t xml:space="preserve"> «Умелые руки»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2D2F14" w:rsidRPr="00053FE0" w:rsidRDefault="006966C7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Мальханова Евгения Ивановна</w:t>
            </w:r>
            <w:r w:rsidR="002D2F1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1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="002D2F14" w:rsidRPr="0005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="002D2F14" w:rsidRPr="00053FE0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6966C7" w:rsidRPr="006966C7" w:rsidRDefault="002D2F14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C7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r w:rsidRPr="006966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D2F14" w:rsidRPr="006966C7" w:rsidRDefault="002D2F14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2D2F14" w:rsidRDefault="006966C7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удожественная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2D2F14" w:rsidRDefault="006966C7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2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2D2F14" w:rsidRDefault="002D2F14" w:rsidP="0069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6966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2D2F14" w:rsidRDefault="006966C7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89">
              <w:rPr>
                <w:rFonts w:ascii="Times New Roman" w:hAnsi="Times New Roman"/>
                <w:sz w:val="28"/>
                <w:szCs w:val="28"/>
              </w:rPr>
              <w:t>р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 xml:space="preserve">азвитие </w:t>
            </w:r>
            <w:r w:rsidRPr="00FB4889">
              <w:rPr>
                <w:rFonts w:ascii="Times New Roman" w:hAnsi="Times New Roman"/>
                <w:sz w:val="28"/>
                <w:szCs w:val="28"/>
              </w:rPr>
              <w:t>т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 xml:space="preserve">ворческих </w:t>
            </w:r>
            <w:r w:rsidRPr="00FB4889">
              <w:rPr>
                <w:rFonts w:ascii="Times New Roman" w:hAnsi="Times New Roman"/>
                <w:sz w:val="28"/>
                <w:szCs w:val="28"/>
              </w:rPr>
              <w:t>с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 xml:space="preserve">пособностей </w:t>
            </w:r>
            <w:r w:rsidRPr="00FB4889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 xml:space="preserve">бучающихся </w:t>
            </w:r>
            <w:r w:rsidRPr="00FB4889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FB4889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 xml:space="preserve">владение </w:t>
            </w:r>
            <w:r w:rsidRPr="00FB4889">
              <w:rPr>
                <w:rFonts w:ascii="Times New Roman" w:hAnsi="Times New Roman"/>
                <w:sz w:val="28"/>
                <w:szCs w:val="28"/>
              </w:rPr>
              <w:t>р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 xml:space="preserve">азнообразными </w:t>
            </w:r>
            <w:r w:rsidRPr="00FB4889">
              <w:rPr>
                <w:rFonts w:ascii="Times New Roman" w:hAnsi="Times New Roman"/>
                <w:sz w:val="28"/>
                <w:szCs w:val="28"/>
              </w:rPr>
              <w:t>мет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 xml:space="preserve">одами </w:t>
            </w:r>
            <w:r w:rsidRPr="00FB4889">
              <w:rPr>
                <w:rFonts w:ascii="Times New Roman" w:hAnsi="Times New Roman"/>
                <w:sz w:val="28"/>
                <w:szCs w:val="28"/>
              </w:rPr>
              <w:t>т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 xml:space="preserve">ехники </w:t>
            </w:r>
            <w:r w:rsidRPr="00FB4889">
              <w:rPr>
                <w:rFonts w:ascii="Times New Roman" w:hAnsi="Times New Roman"/>
                <w:sz w:val="28"/>
                <w:szCs w:val="28"/>
              </w:rPr>
              <w:t>низания бисером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 w:rsidRPr="00FB4889">
              <w:rPr>
                <w:rFonts w:ascii="Times New Roman" w:hAnsi="Times New Roman"/>
                <w:sz w:val="28"/>
                <w:szCs w:val="28"/>
              </w:rPr>
              <w:t>п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 xml:space="preserve">риобщения </w:t>
            </w:r>
            <w:r w:rsidRPr="00FB4889">
              <w:rPr>
                <w:rFonts w:ascii="Times New Roman" w:hAnsi="Times New Roman"/>
                <w:sz w:val="28"/>
                <w:szCs w:val="28"/>
              </w:rPr>
              <w:t>к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FB4889">
              <w:rPr>
                <w:rFonts w:ascii="Times New Roman" w:hAnsi="Times New Roman"/>
                <w:sz w:val="28"/>
                <w:szCs w:val="28"/>
              </w:rPr>
              <w:t>национальн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 xml:space="preserve">ой </w:t>
            </w:r>
            <w:r w:rsidRPr="00FB4889">
              <w:rPr>
                <w:rFonts w:ascii="Times New Roman" w:hAnsi="Times New Roman"/>
                <w:sz w:val="28"/>
                <w:szCs w:val="28"/>
              </w:rPr>
              <w:t>к</w:t>
            </w:r>
            <w:r w:rsidRPr="00FB4889">
              <w:rPr>
                <w:rFonts w:ascii="Times New Roman" w:hAnsi="Times New Roman"/>
                <w:noProof/>
                <w:sz w:val="28"/>
                <w:szCs w:val="28"/>
              </w:rPr>
              <w:t>ультуре, фор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мирование художественного вкуса</w:t>
            </w:r>
          </w:p>
        </w:tc>
      </w:tr>
    </w:tbl>
    <w:p w:rsidR="002D2F14" w:rsidRPr="00053FE0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14" w:rsidRDefault="002D2F14" w:rsidP="002D2F14"/>
    <w:p w:rsidR="00EE62E1" w:rsidRDefault="00EE62E1"/>
    <w:sectPr w:rsidR="00EE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8E9"/>
    <w:multiLevelType w:val="multilevel"/>
    <w:tmpl w:val="4BB4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81"/>
    <w:rsid w:val="000629E8"/>
    <w:rsid w:val="000B5488"/>
    <w:rsid w:val="001D299D"/>
    <w:rsid w:val="00231440"/>
    <w:rsid w:val="002A0947"/>
    <w:rsid w:val="002D2F14"/>
    <w:rsid w:val="003F65A7"/>
    <w:rsid w:val="00445D2E"/>
    <w:rsid w:val="0044682A"/>
    <w:rsid w:val="00467D54"/>
    <w:rsid w:val="00477662"/>
    <w:rsid w:val="004D57E3"/>
    <w:rsid w:val="005165A1"/>
    <w:rsid w:val="00582681"/>
    <w:rsid w:val="005939D3"/>
    <w:rsid w:val="006247C8"/>
    <w:rsid w:val="00637C0B"/>
    <w:rsid w:val="00685DE4"/>
    <w:rsid w:val="006966C7"/>
    <w:rsid w:val="008209C9"/>
    <w:rsid w:val="00822534"/>
    <w:rsid w:val="00861FAC"/>
    <w:rsid w:val="008A4EAA"/>
    <w:rsid w:val="008B1567"/>
    <w:rsid w:val="008B444E"/>
    <w:rsid w:val="008F21D3"/>
    <w:rsid w:val="0093471C"/>
    <w:rsid w:val="00950BD3"/>
    <w:rsid w:val="009A12E5"/>
    <w:rsid w:val="009A2897"/>
    <w:rsid w:val="00A3188B"/>
    <w:rsid w:val="00A7473D"/>
    <w:rsid w:val="00AC2BB9"/>
    <w:rsid w:val="00AD791E"/>
    <w:rsid w:val="00B45D06"/>
    <w:rsid w:val="00B8644F"/>
    <w:rsid w:val="00B95C58"/>
    <w:rsid w:val="00BA02FE"/>
    <w:rsid w:val="00BA2A98"/>
    <w:rsid w:val="00D73802"/>
    <w:rsid w:val="00E03A54"/>
    <w:rsid w:val="00E11A32"/>
    <w:rsid w:val="00E8213E"/>
    <w:rsid w:val="00E854DE"/>
    <w:rsid w:val="00EE62E1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2020-11-02T07:49:00Z</dcterms:created>
  <dcterms:modified xsi:type="dcterms:W3CDTF">2020-11-05T06:55:00Z</dcterms:modified>
</cp:coreProperties>
</file>